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F18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805330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4E53FAD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06CB0524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3590F3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26D7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D892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C3899" w:rsidRPr="00805330" w14:paraId="418E55C9" w14:textId="77777777" w:rsidTr="00B41D1F">
        <w:tc>
          <w:tcPr>
            <w:tcW w:w="4428" w:type="dxa"/>
          </w:tcPr>
          <w:p w14:paraId="6D4375BB" w14:textId="77777777" w:rsidR="003C3899" w:rsidRPr="00805330" w:rsidRDefault="003C3899" w:rsidP="00B41D1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50087B99" w14:textId="77777777" w:rsidR="003C3899" w:rsidRPr="00805330" w:rsidRDefault="003C3899" w:rsidP="00B41D1F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707A6F60" w14:textId="77777777" w:rsidR="003C3899" w:rsidRPr="00805330" w:rsidRDefault="003C3899" w:rsidP="00B41D1F">
            <w:pPr>
              <w:pStyle w:val="7"/>
              <w:spacing w:before="0" w:after="0"/>
              <w:contextualSpacing/>
              <w:rPr>
                <w:b/>
              </w:rPr>
            </w:pPr>
            <w:r w:rsidRPr="00805330">
              <w:rPr>
                <w:b/>
                <w:lang w:val="kk-KZ"/>
              </w:rPr>
              <w:t>Факультет деканы</w:t>
            </w:r>
          </w:p>
          <w:p w14:paraId="240FAB11" w14:textId="77777777" w:rsidR="003C3899" w:rsidRPr="00805330" w:rsidRDefault="003C3899" w:rsidP="00B41D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261F4" w14:textId="4034A5DC" w:rsidR="003C3899" w:rsidRPr="00805330" w:rsidRDefault="003C3899" w:rsidP="00B41D1F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805330">
              <w:t xml:space="preserve">___________________ </w:t>
            </w:r>
            <w:r w:rsidR="00783363">
              <w:rPr>
                <w:lang w:val="kk-KZ"/>
              </w:rPr>
              <w:t>У</w:t>
            </w:r>
            <w:r w:rsidRPr="00805330">
              <w:rPr>
                <w:lang w:val="kk-KZ"/>
              </w:rPr>
              <w:t>.</w:t>
            </w:r>
            <w:r w:rsidR="00783363">
              <w:rPr>
                <w:lang w:val="kk-KZ"/>
              </w:rPr>
              <w:t>С</w:t>
            </w:r>
            <w:r w:rsidRPr="00805330">
              <w:rPr>
                <w:lang w:val="kk-KZ"/>
              </w:rPr>
              <w:t xml:space="preserve">. </w:t>
            </w:r>
            <w:r w:rsidR="00783363">
              <w:rPr>
                <w:lang w:val="kk-KZ"/>
              </w:rPr>
              <w:t>Абдибеков</w:t>
            </w:r>
          </w:p>
          <w:p w14:paraId="2A1478A7" w14:textId="77777777" w:rsidR="003C3899" w:rsidRPr="00805330" w:rsidRDefault="003C3899" w:rsidP="00B41D1F">
            <w:pPr>
              <w:pStyle w:val="7"/>
              <w:spacing w:before="0" w:after="0" w:line="360" w:lineRule="auto"/>
              <w:contextualSpacing/>
            </w:pPr>
            <w:r w:rsidRPr="00805330">
              <w:rPr>
                <w:lang w:val="kk-KZ"/>
              </w:rPr>
              <w:t xml:space="preserve">                 </w:t>
            </w:r>
            <w:r w:rsidRPr="00805330">
              <w:t>(</w:t>
            </w:r>
            <w:r w:rsidRPr="00805330">
              <w:rPr>
                <w:lang w:val="kk-KZ"/>
              </w:rPr>
              <w:t>қолы</w:t>
            </w:r>
            <w:r w:rsidRPr="00805330">
              <w:t>)</w:t>
            </w:r>
          </w:p>
          <w:p w14:paraId="6E655C2E" w14:textId="419C76A0" w:rsidR="003C3899" w:rsidRPr="00805330" w:rsidRDefault="003C3899" w:rsidP="001F7598">
            <w:pPr>
              <w:pStyle w:val="7"/>
              <w:spacing w:before="0" w:after="0"/>
              <w:contextualSpacing/>
            </w:pPr>
            <w:r w:rsidRPr="00805330">
              <w:t>"</w:t>
            </w:r>
            <w:r w:rsidRPr="00805330">
              <w:rPr>
                <w:lang w:val="en-US"/>
              </w:rPr>
              <w:t>___</w:t>
            </w:r>
            <w:r w:rsidRPr="00805330">
              <w:t>"</w:t>
            </w:r>
            <w:r w:rsidRPr="00805330">
              <w:rPr>
                <w:u w:val="single"/>
                <w:lang w:val="kk-KZ"/>
              </w:rPr>
              <w:t>_________</w:t>
            </w:r>
            <w:r w:rsidRPr="00805330">
              <w:rPr>
                <w:lang w:val="kk-KZ"/>
              </w:rPr>
              <w:t xml:space="preserve"> </w:t>
            </w:r>
            <w:r w:rsidRPr="00805330">
              <w:t>202</w:t>
            </w:r>
            <w:r w:rsidR="00AE4C7A">
              <w:rPr>
                <w:lang w:val="kk-KZ"/>
              </w:rPr>
              <w:t>2</w:t>
            </w:r>
            <w:r w:rsidRPr="00805330">
              <w:t xml:space="preserve"> </w:t>
            </w:r>
            <w:r w:rsidRPr="00805330">
              <w:rPr>
                <w:lang w:val="kk-KZ"/>
              </w:rPr>
              <w:t>ж</w:t>
            </w:r>
            <w:r w:rsidRPr="00805330">
              <w:t>.</w:t>
            </w:r>
          </w:p>
        </w:tc>
      </w:tr>
    </w:tbl>
    <w:p w14:paraId="0C7DCA47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0C5B97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C69FD5A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92932B9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C8BB28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64DD922" w14:textId="77777777" w:rsidR="003C3899" w:rsidRPr="00805330" w:rsidRDefault="003C3899" w:rsidP="003C3899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238FEE9B" w14:textId="77777777" w:rsidR="003C3899" w:rsidRPr="00805330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C17085" w14:textId="66B8F41D" w:rsidR="003C3899" w:rsidRPr="00805330" w:rsidRDefault="003C3899" w:rsidP="003C3899">
      <w:pPr>
        <w:pStyle w:val="11"/>
        <w:jc w:val="center"/>
        <w:rPr>
          <w:b/>
          <w:sz w:val="24"/>
          <w:szCs w:val="24"/>
          <w:lang w:val="kk-KZ"/>
        </w:rPr>
      </w:pPr>
      <w:r w:rsidRPr="00805330">
        <w:rPr>
          <w:b/>
          <w:sz w:val="24"/>
          <w:szCs w:val="24"/>
          <w:lang w:val="kk-KZ"/>
        </w:rPr>
        <w:t>DUMP 43</w:t>
      </w:r>
      <w:r w:rsidR="001625DA">
        <w:rPr>
          <w:b/>
          <w:sz w:val="24"/>
          <w:szCs w:val="24"/>
          <w:lang w:val="kk-KZ"/>
        </w:rPr>
        <w:t>11</w:t>
      </w:r>
      <w:r w:rsidRPr="00805330">
        <w:rPr>
          <w:b/>
          <w:sz w:val="24"/>
          <w:szCs w:val="24"/>
          <w:lang w:val="kk-KZ"/>
        </w:rPr>
        <w:t xml:space="preserve"> «Кіші параметрлі дифференциалдық теңдеулер»</w:t>
      </w:r>
    </w:p>
    <w:p w14:paraId="0F0691B6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A109C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A4178F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C33602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9FDB122" w14:textId="22590A94" w:rsidR="003C3899" w:rsidRPr="003C3899" w:rsidRDefault="003C3899" w:rsidP="003C3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B0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Pr="003C3899">
        <w:rPr>
          <w:rFonts w:ascii="Times New Roman" w:hAnsi="Times New Roman" w:cs="Times New Roman"/>
          <w:sz w:val="24"/>
          <w:szCs w:val="24"/>
        </w:rPr>
        <w:t>»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proofErr w:type="gramStart"/>
      <w:r w:rsidRPr="003C3899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3C3899"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14:paraId="248138D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6DB77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242EA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1E1E52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7E1A5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C53A51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5B36E7" w14:textId="5CABA2D8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</w:rPr>
        <w:t> 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053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5330">
        <w:rPr>
          <w:rFonts w:ascii="Times New Roman" w:hAnsi="Times New Roman" w:cs="Times New Roman"/>
          <w:sz w:val="24"/>
          <w:szCs w:val="24"/>
        </w:rPr>
        <w:t>Курс</w:t>
      </w:r>
    </w:p>
    <w:p w14:paraId="405610F6" w14:textId="08F88974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7 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805330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40D58D6D" w14:textId="51A02E98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805330">
        <w:rPr>
          <w:rFonts w:ascii="Times New Roman" w:hAnsi="Times New Roman" w:cs="Times New Roman"/>
          <w:sz w:val="24"/>
          <w:szCs w:val="24"/>
        </w:rPr>
        <w:t> – 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5B9F6331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AD2B6A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74876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C2B05E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30F505F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42F31D2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03B2A9D4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829EE1F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BA11FBB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6F4B4E87" w14:textId="7E0F371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  <w:r w:rsidRPr="00805330">
        <w:rPr>
          <w:b/>
        </w:rPr>
        <w:t>Алматы 202</w:t>
      </w:r>
      <w:r w:rsidR="00AE4C7A">
        <w:rPr>
          <w:b/>
          <w:lang w:val="kk-KZ"/>
        </w:rPr>
        <w:t>2</w:t>
      </w:r>
      <w:r w:rsidRPr="00805330">
        <w:rPr>
          <w:b/>
        </w:rPr>
        <w:t xml:space="preserve"> </w:t>
      </w:r>
      <w:r w:rsidRPr="00805330">
        <w:rPr>
          <w:b/>
          <w:lang w:val="kk-KZ"/>
        </w:rPr>
        <w:t>ж</w:t>
      </w:r>
      <w:r w:rsidRPr="00805330">
        <w:rPr>
          <w:b/>
        </w:rPr>
        <w:t>.</w:t>
      </w:r>
      <w:r w:rsidRPr="00805330">
        <w:rPr>
          <w:b/>
        </w:rPr>
        <w:br w:type="page"/>
      </w:r>
    </w:p>
    <w:p w14:paraId="37108C27" w14:textId="11E1F6A1" w:rsidR="003C3899" w:rsidRPr="00805330" w:rsidRDefault="003C3899" w:rsidP="003C3899">
      <w:pPr>
        <w:pStyle w:val="ac"/>
        <w:ind w:left="0"/>
        <w:jc w:val="both"/>
      </w:pPr>
      <w:r w:rsidRPr="00805330">
        <w:rPr>
          <w:lang w:val="kk-KZ"/>
        </w:rPr>
        <w:lastRenderedPageBreak/>
        <w:t xml:space="preserve">Оқу-әдістемелік кешенін әзірлеген </w:t>
      </w:r>
      <w:r w:rsidR="004E7080">
        <w:t>___</w:t>
      </w:r>
      <w:r w:rsidR="00AE4C7A" w:rsidRPr="00AE4C7A">
        <w:rPr>
          <w:u w:val="single"/>
          <w:lang w:val="kk-KZ"/>
        </w:rPr>
        <w:t>Дауылбаев М.К.</w:t>
      </w:r>
      <w:r w:rsidR="004E7080">
        <w:t>_______________________________</w:t>
      </w:r>
      <w:r w:rsidRPr="00805330">
        <w:t xml:space="preserve"> </w:t>
      </w:r>
    </w:p>
    <w:p w14:paraId="10DD786E" w14:textId="77777777" w:rsidR="003C3899" w:rsidRPr="00805330" w:rsidRDefault="003C3899" w:rsidP="003C3899">
      <w:pPr>
        <w:pStyle w:val="ac"/>
        <w:ind w:left="0"/>
        <w:contextualSpacing/>
        <w:jc w:val="both"/>
        <w:rPr>
          <w:u w:val="single"/>
        </w:rPr>
      </w:pPr>
    </w:p>
    <w:p w14:paraId="1B61D9A6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765F0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3E573E" w14:textId="71CD64C0" w:rsidR="003C3899" w:rsidRPr="00805330" w:rsidRDefault="00783363" w:rsidP="003C3899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B0</w:t>
      </w:r>
      <w:r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="003C3899" w:rsidRPr="00805330">
        <w:rPr>
          <w:rFonts w:ascii="Times New Roman" w:hAnsi="Times New Roman" w:cs="Times New Roman"/>
          <w:sz w:val="24"/>
          <w:szCs w:val="24"/>
        </w:rPr>
        <w:t>–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</w:t>
      </w:r>
      <w:r w:rsidR="003C3899" w:rsidRPr="00805330">
        <w:rPr>
          <w:rFonts w:ascii="Times New Roman" w:hAnsi="Times New Roman" w:cs="Times New Roman"/>
          <w:sz w:val="24"/>
          <w:szCs w:val="24"/>
        </w:rPr>
        <w:t>»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негізгі </w:t>
      </w:r>
      <w:proofErr w:type="gramStart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қу жоспарына сәйкес</w:t>
      </w:r>
    </w:p>
    <w:p w14:paraId="05A5C21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29FCD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959F5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</w:p>
    <w:p w14:paraId="7C4CE7B6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  <w:r w:rsidRPr="00805330">
        <w:rPr>
          <w:lang w:val="kk-KZ"/>
        </w:rPr>
        <w:t>Математика кафедрасы мәжілісінде қарастырылды және  ұсынылды</w:t>
      </w:r>
      <w:r w:rsidRPr="00805330">
        <w:rPr>
          <w:lang w:val="kk-KZ"/>
        </w:rPr>
        <w:tab/>
        <w:t xml:space="preserve"> </w:t>
      </w:r>
    </w:p>
    <w:p w14:paraId="2D623DE9" w14:textId="728B50EE" w:rsidR="003C3899" w:rsidRPr="00805330" w:rsidRDefault="00AE4C7A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2022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CEDD2D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BD2DC2" w14:textId="4BC6AC5C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Кошанов</w:t>
      </w:r>
    </w:p>
    <w:p w14:paraId="06914E2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0F7036D7" w14:textId="77777777" w:rsidR="003C3899" w:rsidRPr="00805330" w:rsidRDefault="003C3899" w:rsidP="003C3899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F4959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1AD6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94C25E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DF173F4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2FA2F62" w14:textId="77777777" w:rsidR="003C3899" w:rsidRPr="00805330" w:rsidRDefault="003C3899" w:rsidP="003C3899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2F890F9" w14:textId="77777777" w:rsidR="003C3899" w:rsidRPr="00805330" w:rsidRDefault="003C3899" w:rsidP="003C3899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44DEA082" w14:textId="20978D0F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AE4C7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BC0856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CA82A8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5B033062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464192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F251F05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E23CB5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E3CE89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1B3480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55DF6C3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46755B" w14:textId="41BDCA5B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908ED23" w14:textId="567E16A7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E37F4B0" w14:textId="03B2CC9F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D60AA94" w14:textId="007CE02A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B04A0D" w14:textId="7315C7A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5999C20" w14:textId="11074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FA2215A" w14:textId="69E65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50B35D6" w14:textId="5A1D337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4C95E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51127E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E35C9AC" w14:textId="77777777" w:rsidR="003C3899" w:rsidRPr="001F7598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1A17A8" w14:textId="710BC6D8" w:rsidR="00883571" w:rsidRPr="001F7598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F7598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0D02F02" w:rsidR="00883571" w:rsidRPr="001F7598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1F7598">
        <w:rPr>
          <w:rFonts w:ascii="Times New Roman" w:hAnsi="Times New Roman" w:cs="Times New Roman"/>
          <w:b/>
          <w:lang w:val="kk-KZ"/>
        </w:rPr>
        <w:t xml:space="preserve"> 202</w:t>
      </w:r>
      <w:r w:rsidR="00AE4C7A">
        <w:rPr>
          <w:rFonts w:ascii="Times New Roman" w:hAnsi="Times New Roman" w:cs="Times New Roman"/>
          <w:b/>
          <w:lang w:val="kk-KZ"/>
        </w:rPr>
        <w:t>2</w:t>
      </w:r>
      <w:r w:rsidR="00883571" w:rsidRPr="001F7598">
        <w:rPr>
          <w:rFonts w:ascii="Times New Roman" w:hAnsi="Times New Roman" w:cs="Times New Roman"/>
          <w:b/>
          <w:lang w:val="kk-KZ"/>
        </w:rPr>
        <w:t>-202</w:t>
      </w:r>
      <w:r w:rsidR="00AE4C7A">
        <w:rPr>
          <w:rFonts w:ascii="Times New Roman" w:hAnsi="Times New Roman" w:cs="Times New Roman"/>
          <w:b/>
          <w:lang w:val="kk-KZ"/>
        </w:rPr>
        <w:t>3</w:t>
      </w:r>
      <w:r w:rsidR="00AF0E7B" w:rsidRPr="001F7598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63403CD7" w:rsidR="00883571" w:rsidRPr="001F7598" w:rsidRDefault="00783363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93154">
        <w:rPr>
          <w:rFonts w:ascii="Times New Roman" w:hAnsi="Times New Roman" w:cs="Times New Roman"/>
          <w:b/>
          <w:szCs w:val="24"/>
          <w:lang w:val="kk-KZ"/>
        </w:rPr>
        <w:t>«</w:t>
      </w:r>
      <w:r w:rsidRPr="00783363">
        <w:rPr>
          <w:rFonts w:ascii="Times New Roman" w:hAnsi="Times New Roman" w:cs="Times New Roman"/>
          <w:b/>
          <w:szCs w:val="24"/>
          <w:lang w:val="kk-KZ"/>
        </w:rPr>
        <w:t>6B05402</w:t>
      </w:r>
      <w:r w:rsidR="00EA484F" w:rsidRPr="00EA484F">
        <w:rPr>
          <w:rFonts w:ascii="Times New Roman" w:hAnsi="Times New Roman" w:cs="Times New Roman"/>
          <w:b/>
          <w:sz w:val="24"/>
          <w:lang w:val="kk-KZ"/>
        </w:rPr>
        <w:t>-</w:t>
      </w:r>
      <w:r w:rsidR="00EA484F">
        <w:rPr>
          <w:rFonts w:ascii="Times New Roman" w:hAnsi="Times New Roman" w:cs="Times New Roman"/>
          <w:b/>
          <w:lang w:val="kk-KZ"/>
        </w:rPr>
        <w:t>Математика</w:t>
      </w:r>
      <w:r w:rsidR="00EA484F" w:rsidRPr="001F7598">
        <w:rPr>
          <w:rFonts w:ascii="Times New Roman" w:hAnsi="Times New Roman" w:cs="Times New Roman"/>
          <w:b/>
          <w:lang w:val="kk-KZ"/>
        </w:rPr>
        <w:t>»</w:t>
      </w:r>
      <w:r w:rsidR="00EA484F"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E74276A" w14:textId="77777777" w:rsidR="00F94CB9" w:rsidRPr="001F7598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0E790A4D" w:rsidR="00883571" w:rsidRPr="00774DE4" w:rsidRDefault="00774DE4" w:rsidP="00162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4D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DUMP 43</w:t>
            </w:r>
            <w:r w:rsidR="001625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3D6DA68B" w:rsidR="00883571" w:rsidRPr="00EA484F" w:rsidRDefault="00DD7F36" w:rsidP="00DD7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Кіші параметрлі д</w:t>
            </w:r>
            <w:r w:rsidR="00EA484F" w:rsidRPr="00EA484F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37DB0A58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0D6D7BB" w:rsidR="00883571" w:rsidRPr="005E0EBA" w:rsidRDefault="00DD7F36" w:rsidP="00DD7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326AEFEE" w:rsidR="00883571" w:rsidRPr="00783363" w:rsidRDefault="0078336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6928AA9B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355532B8" w:rsidR="006B01B0" w:rsidRPr="00A93154" w:rsidRDefault="00A93154" w:rsidP="006203A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66BB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0BE97921" w:rsidR="008566BB" w:rsidRPr="008566BB" w:rsidRDefault="008566BB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kk-KZ"/>
              </w:rPr>
              <w:t>Дауылбаев М.К.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8566BB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612F555E" w:rsidR="008566BB" w:rsidRPr="006203A8" w:rsidRDefault="008566BB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6203A8" w14:paraId="48828510" w14:textId="77777777" w:rsidTr="003A3D29">
        <w:trPr>
          <w:trHeight w:val="3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75E4CE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D79F2F" w14:textId="7EF479AF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6203A8" w14:paraId="55B0B6E1" w14:textId="77777777" w:rsidTr="008566BB">
        <w:trPr>
          <w:trHeight w:val="342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6A7811" w14:textId="1D1D6647" w:rsidR="008566BB" w:rsidRPr="008566BB" w:rsidRDefault="008566BB" w:rsidP="008566B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 w:rsidRPr="008566BB">
              <w:rPr>
                <w:rFonts w:ascii="Times New Roman" w:hAnsi="Times New Roman" w:cs="Times New Roman"/>
                <w:bCs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CEA9D" w14:textId="3C4ED7B4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6BB">
              <w:rPr>
                <w:rFonts w:ascii="Times New Roman" w:hAnsi="Times New Roman" w:cs="Times New Roman"/>
                <w:lang w:val="kk-KZ"/>
              </w:rPr>
              <w:t xml:space="preserve">Атахан Нилупар, аға оқытушы, </w:t>
            </w:r>
            <w:r w:rsidRPr="008566BB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113E1F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890C7B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8566BB" w14:paraId="74C596ED" w14:textId="77777777" w:rsidTr="00046C98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731F5" w14:textId="37B5E923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6BB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8566BB">
              <w:rPr>
                <w:rFonts w:ascii="Times New Roman" w:hAnsi="Times New Roman" w:cs="Times New Roman"/>
                <w:bCs/>
              </w:rPr>
              <w:t>-</w:t>
            </w:r>
            <w:r w:rsidRPr="008566BB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44FB0" w14:textId="58BDA7E6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de-CH"/>
              </w:rPr>
              <w:t>E</w:t>
            </w:r>
            <w:r w:rsidRPr="008566BB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8566BB">
              <w:rPr>
                <w:rFonts w:ascii="Times New Roman" w:hAnsi="Times New Roman" w:cs="Times New Roman"/>
                <w:lang w:val="de-CH"/>
              </w:rPr>
              <w:t>mail</w:t>
            </w:r>
            <w:proofErr w:type="spellEnd"/>
            <w:r w:rsidRPr="008566B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8" w:history="1">
              <w:r w:rsidRPr="008566BB">
                <w:rPr>
                  <w:rStyle w:val="ab"/>
                  <w:rFonts w:ascii="Times New Roman" w:hAnsi="Times New Roman" w:cs="Times New Roman"/>
                  <w:lang w:val="en-US"/>
                </w:rPr>
                <w:t>atakhannilupar@gmail.com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1C897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8FE6F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66BB" w:rsidRPr="006203A8" w14:paraId="75D366F4" w14:textId="77777777" w:rsidTr="008566BB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68C7E" w14:textId="7EDF07A1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Байланыс</w:t>
            </w:r>
            <w:proofErr w:type="spellEnd"/>
            <w:r w:rsidRPr="008566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тел</w:t>
            </w:r>
            <w:r w:rsidRPr="008566BB">
              <w:rPr>
                <w:rFonts w:ascii="Times New Roman" w:hAnsi="Times New Roman" w:cs="Times New Roman"/>
                <w:bCs/>
              </w:rPr>
              <w:t>е</w:t>
            </w:r>
            <w:r w:rsidRPr="008566BB">
              <w:rPr>
                <w:rFonts w:ascii="Times New Roman" w:hAnsi="Times New Roman" w:cs="Times New Roman"/>
                <w:bCs/>
              </w:rPr>
              <w:t>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4ACF7" w14:textId="77777777" w:rsidR="008566BB" w:rsidRPr="008566BB" w:rsidRDefault="008566BB" w:rsidP="00DC01AD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566BB">
              <w:rPr>
                <w:rFonts w:ascii="Times New Roman" w:hAnsi="Times New Roman" w:cs="Times New Roman"/>
              </w:rPr>
              <w:t xml:space="preserve">Телефон: </w:t>
            </w:r>
            <w:r w:rsidRPr="008566BB">
              <w:rPr>
                <w:rFonts w:ascii="Times New Roman" w:hAnsi="Times New Roman" w:cs="Times New Roman"/>
                <w:lang w:val="kk-KZ"/>
              </w:rPr>
              <w:t>87011063</w:t>
            </w:r>
            <w:r w:rsidRPr="008566BB">
              <w:rPr>
                <w:rFonts w:ascii="Times New Roman" w:hAnsi="Times New Roman" w:cs="Times New Roman"/>
                <w:lang w:val="en-US"/>
              </w:rPr>
              <w:t>0</w:t>
            </w:r>
            <w:r w:rsidRPr="008566BB">
              <w:rPr>
                <w:rFonts w:ascii="Times New Roman" w:hAnsi="Times New Roman" w:cs="Times New Roman"/>
                <w:lang w:val="kk-KZ"/>
              </w:rPr>
              <w:t>50</w:t>
            </w:r>
          </w:p>
          <w:p w14:paraId="7C185E5D" w14:textId="77777777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9168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8978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A93154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2560A5C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42988EB" w:rsidR="00B1073F" w:rsidRPr="00EA0B55" w:rsidRDefault="004E708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3A94E1B7" w:rsidR="006B01B0" w:rsidRPr="00EA0B55" w:rsidRDefault="006B01B0" w:rsidP="004E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әрбір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A93154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78C2BFA2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туденттерді </w:t>
            </w:r>
            <w:r w:rsidR="004E7080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кіші параметрлі 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</w:t>
            </w:r>
            <w:r w:rsidR="004E7080">
              <w:rPr>
                <w:rFonts w:ascii="Times New Roman" w:hAnsi="Times New Roman" w:cs="Times New Roman"/>
                <w:sz w:val="20"/>
                <w:lang w:val="kk-KZ"/>
              </w:rPr>
              <w:t xml:space="preserve">Коши 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  <w:r w:rsidR="004E7080">
              <w:rPr>
                <w:rFonts w:ascii="Times New Roman" w:hAnsi="Times New Roman" w:cs="Times New Roman"/>
                <w:sz w:val="20"/>
                <w:lang w:val="kk-KZ"/>
              </w:rPr>
              <w:t>ін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525053E6" w:rsidR="00550CBE" w:rsidRPr="00DE32E1" w:rsidRDefault="0060246C" w:rsidP="006024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D04B2">
              <w:rPr>
                <w:rFonts w:ascii="Times New Roman" w:hAnsi="Times New Roman" w:cs="Times New Roman"/>
                <w:sz w:val="20"/>
                <w:lang w:val="kk-KZ"/>
              </w:rPr>
              <w:t>Кіші параметрлі д</w:t>
            </w:r>
            <w:r w:rsidR="009D04B2" w:rsidRPr="00EA484F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і мен теоремаларыны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ң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маңызын түсіндіре білу</w:t>
            </w:r>
          </w:p>
        </w:tc>
        <w:tc>
          <w:tcPr>
            <w:tcW w:w="3827" w:type="dxa"/>
          </w:tcPr>
          <w:p w14:paraId="71EAC334" w14:textId="18F6DC01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D04B2">
              <w:rPr>
                <w:rFonts w:ascii="Times New Roman" w:hAnsi="Times New Roman" w:cs="Times New Roman"/>
                <w:sz w:val="20"/>
                <w:lang w:val="kk-KZ"/>
              </w:rPr>
              <w:t>Кіші параметрлі д</w:t>
            </w:r>
            <w:r w:rsidR="009D04B2" w:rsidRPr="00EA484F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теориясының негізгі анықтамалары мен теоремаларын түсіну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564F8984" w14:textId="3CFCCA82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Сингулярлы ауытқулар мен регулярлы а</w:t>
            </w:r>
            <w:r w:rsidR="00BF4C4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ытқулар арасындағы айырмашылықты ажырата білу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480D49AA" w14:textId="21D939C8" w:rsidR="00550CBE" w:rsidRPr="00BE23BF" w:rsidRDefault="00BE23BF" w:rsidP="00BE2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E23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1.3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тізбек, асимптотикалық қатар, асимптотикалық жинақтылық ұғымдарын түсіну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</w:tc>
      </w:tr>
      <w:tr w:rsidR="006B01B0" w:rsidRPr="00A93154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518D91B4" w:rsidR="006B01B0" w:rsidRPr="00906FE3" w:rsidRDefault="0060246C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Кіші параметрлі д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ифференциалдық теңдеулерге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және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шеттік есептерді с</w:t>
            </w:r>
            <w:r w:rsidR="00BE23B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ингулярлы ауытқулар теориясының негізгі анықтамалары мен теоремаларының негізінде 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шешу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617C065B" w14:textId="5ED1A9DA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секірісті есептердің бастапқы секірісі жоқ есептерден  айырмашылығын түсіну</w:t>
            </w:r>
          </w:p>
          <w:p w14:paraId="25136B9A" w14:textId="18B3AC95" w:rsidR="00BF4C4A" w:rsidRPr="007136C3" w:rsidRDefault="00BF4C4A" w:rsidP="00A7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04B2">
              <w:rPr>
                <w:rFonts w:ascii="Times New Roman" w:hAnsi="Times New Roman" w:cs="Times New Roman"/>
                <w:sz w:val="20"/>
                <w:lang w:val="kk-KZ"/>
              </w:rPr>
              <w:t xml:space="preserve">Кіші параметрлі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біртекті дифференциалдық теңдеудің іргелі шешімдер жүйесін,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функция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A7032E8" w14:textId="6F18AF17" w:rsidR="004D7B42" w:rsidRPr="007136C3" w:rsidRDefault="00BF4C4A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Коши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есептері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шешудің әдістерін қолдану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B01B0" w:rsidRPr="00A93154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1D932935" w:rsidR="006B01B0" w:rsidRPr="007136C3" w:rsidRDefault="0060246C" w:rsidP="004E70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астапқы секірісі 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жоқ және бастапқы секірісті Коши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есептер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шешімдерінің асимптотикалық сипаттамасын және секіріс нүктесіндегі өсу ретін анықтау</w:t>
            </w:r>
          </w:p>
        </w:tc>
        <w:tc>
          <w:tcPr>
            <w:tcW w:w="3827" w:type="dxa"/>
          </w:tcPr>
          <w:p w14:paraId="1BC175E2" w14:textId="73C499D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Көмекші функциялардың көмегімен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4E7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аналитикалық формуласын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жаза білу</w:t>
            </w:r>
            <w:r w:rsidR="008B570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6C9D0A14" w14:textId="11031651" w:rsidR="009025E6" w:rsidRDefault="00AE265A" w:rsidP="00AE265A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формуланың басты мүшелерін, қалдық мүшенің ретін анықтап, көрсете білу.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сеп шешімінің кіші параметрден тәуелділігін анықтай білу</w:t>
            </w:r>
          </w:p>
          <w:p w14:paraId="177CADFF" w14:textId="3A18D9BD" w:rsidR="006B01B0" w:rsidRPr="00AE265A" w:rsidRDefault="009025E6" w:rsidP="004E7080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асимптотикалық бағалауын алу</w:t>
            </w:r>
          </w:p>
        </w:tc>
      </w:tr>
      <w:tr w:rsidR="006B01B0" w:rsidRPr="00A93154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419CE9BC" w:rsidR="00746E1E" w:rsidRPr="0060246C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9D04B2" w:rsidRP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Кіші параметрлі </w:t>
            </w:r>
            <w:r w:rsidR="00AE265A" w:rsidRPr="00AE265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теңдеуге арналған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9D04B2" w:rsidRP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Коши 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теріне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сәйкес ауытқымаған 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59E8A972" w:rsidR="0068384E" w:rsidRPr="005949DB" w:rsidRDefault="00AE265A" w:rsidP="006838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пен ауытқымаған есеп шешімдерінің айырымын бағалау</w:t>
            </w:r>
          </w:p>
          <w:p w14:paraId="48C77E3E" w14:textId="64DB6551" w:rsidR="005D0CC5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шешімінен ауытқымаған есеп шешіміне шектік көшу</w:t>
            </w:r>
          </w:p>
          <w:p w14:paraId="4C5BDF71" w14:textId="797D4F3D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шамасын есептеу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725BF39F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Шектік көшудің бірқалыптылығын тексеру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E118B2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53EA0B4F" w:rsidR="006B01B0" w:rsidRPr="00906FE3" w:rsidRDefault="0060246C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Кіші параметрлі д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ифференциалдық теңдеулерге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тері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шеш</w:t>
            </w:r>
            <w:r w:rsidR="00C3079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дер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інің бірқалыпты асимптотикалық жіктелуі</w:t>
            </w:r>
          </w:p>
        </w:tc>
        <w:tc>
          <w:tcPr>
            <w:tcW w:w="3827" w:type="dxa"/>
          </w:tcPr>
          <w:p w14:paraId="2307BC04" w14:textId="3C6FAA0A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қатардың регулярлы </w:t>
            </w:r>
            <w:r w:rsid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шекаралық қабатты м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үшелерін құру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2B8C42A7" w14:textId="6A3F3E6E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Қалдық мүшені бағалау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03202483" w:rsidR="0059662E" w:rsidRPr="004E7080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талдау, Алгебра, Дифференциалдық теңдеулер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38EC96A6" w:rsidR="0059662E" w:rsidRPr="0059662E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Сингулярлы ауытқыған интегралды-дифференциалдық теңдеулер, Гиперболалық типті сингулярлы ауытқыған дербес туындылы теңдеулерге арналған Коши есебі,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9E6E3" w14:textId="77777777" w:rsid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Васильева А.Б., Бутузов В.Ф. Асимптотические разложения решений </w:t>
            </w:r>
            <w:proofErr w:type="spellStart"/>
            <w:r w:rsidRPr="00E118B2">
              <w:rPr>
                <w:rFonts w:ascii="Times New Roman" w:hAnsi="Times New Roman" w:cs="Times New Roman"/>
                <w:bCs/>
                <w:sz w:val="20"/>
              </w:rPr>
              <w:t>сингулярно</w:t>
            </w:r>
            <w:proofErr w:type="spellEnd"/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 возмуще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ных уравнений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Наука. 1973.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- 272 с. </w:t>
            </w:r>
            <w:r w:rsidR="00156D29" w:rsidRPr="00E118B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4128A3D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>Васильева А.Б., Бутузов В.Ф. Асимптотические методы в теории сингулярных возмущений.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Высш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Шк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>. 1990.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- 208 с. </w:t>
            </w:r>
          </w:p>
          <w:p w14:paraId="3A799AF0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Ломов С.А.  Введение в общую теорию сингулярных возмущений. Москва: «Наука», 1981, c. 350. </w:t>
            </w:r>
          </w:p>
          <w:p w14:paraId="739BAF29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Касымов К.А. Линейные сингулярно возмущенные дифференциальные уравнения второго порядка. Алматы, 1981г., 112с. </w:t>
            </w:r>
          </w:p>
          <w:p w14:paraId="7529E02A" w14:textId="77777777" w:rsidR="005C11E6" w:rsidRPr="005C11E6" w:rsidRDefault="00E118B2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O'Malley, Singular perturbations methods for ordinary differential equations, Springer-Verlag, Berlin, Heidelberg, New York, 1991. </w:t>
            </w:r>
          </w:p>
          <w:p w14:paraId="09ED7040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Holmes, M. H. Introduction to Perturbation Methods. Texts in Applied Mathematics,  Springer-Verlag, New York, 1995. </w:t>
            </w:r>
          </w:p>
          <w:p w14:paraId="55DDC428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Verhulst, F. Methods and applications of singular perturbations: Boundary layers and multiple timescale dynamics. Texts in Applied Mathematics, 50. Springer, New York, 2005.  </w:t>
            </w:r>
          </w:p>
          <w:p w14:paraId="682F652E" w14:textId="0995E0CD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White, R. B. Asymptotic Analysis of Differential Equations, Imperial College Press, London, 2005</w:t>
            </w:r>
            <w:r w:rsidRPr="005C11E6">
              <w:rPr>
                <w:lang w:val="kk-KZ"/>
              </w:rPr>
              <w:t xml:space="preserve">. </w:t>
            </w:r>
          </w:p>
          <w:p w14:paraId="05FF16B6" w14:textId="77777777" w:rsidR="005C11E6" w:rsidRPr="005C11E6" w:rsidRDefault="005C11E6" w:rsidP="00156D29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18"/>
                <w:szCs w:val="20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Hinch, E. J. Perturbation methods. Cambridge Texts in Applied Mathematics. Cambridge University Press, Cambridge, 1991. </w:t>
            </w:r>
          </w:p>
          <w:p w14:paraId="143FE3CE" w14:textId="463E1E5F" w:rsidR="00156D29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Дауылбаев</w:t>
            </w:r>
            <w:proofErr w:type="spellEnd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М.К. Линейные интегро-дифференциальные уравнения с малым параметром. А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маты: </w:t>
            </w:r>
            <w:r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университеті. 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2009. 190 с.</w:t>
            </w:r>
            <w:r w:rsidR="00156D29"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A93154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Е с к е р т у л е р</w:t>
      </w:r>
    </w:p>
    <w:p w14:paraId="61019B0A" w14:textId="75756BB8" w:rsidR="00075037" w:rsidRPr="005949DB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66"/>
        <w:gridCol w:w="1134"/>
        <w:gridCol w:w="992"/>
        <w:gridCol w:w="851"/>
        <w:gridCol w:w="992"/>
        <w:gridCol w:w="1134"/>
      </w:tblGrid>
      <w:tr w:rsidR="003B50E0" w:rsidRPr="006203A8" w14:paraId="4EBF713E" w14:textId="2747AB22" w:rsidTr="000046A1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047F12E1" w:rsidR="00A17B56" w:rsidRPr="006203A8" w:rsidRDefault="00A17B56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67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D7F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="00022758"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 w:rsidR="008967A5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БАСТАПҚЫ СЕКІРІСІ ЖОҚ </w:t>
            </w:r>
            <w:r w:rsidR="00DD7F36">
              <w:rPr>
                <w:rFonts w:ascii="Times New Roman" w:hAnsi="Times New Roman" w:cs="Times New Roman"/>
                <w:b/>
                <w:sz w:val="20"/>
                <w:lang w:val="kk-KZ"/>
              </w:rPr>
              <w:t>КОШИ ЕСЕБІ</w:t>
            </w:r>
          </w:p>
        </w:tc>
      </w:tr>
      <w:tr w:rsidR="00B41D1F" w:rsidRPr="006203A8" w14:paraId="5C7121D7" w14:textId="77777777" w:rsidTr="007F4512">
        <w:trPr>
          <w:trHeight w:val="65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1AFE02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2A8F74CF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0FA1F" w14:textId="34D95FD0" w:rsidR="00B41D1F" w:rsidRPr="00B41D1F" w:rsidRDefault="00B41D1F" w:rsidP="00B41D1F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41D1F">
              <w:rPr>
                <w:rFonts w:ascii="Times New Roman" w:hAnsi="Times New Roman" w:cs="Times New Roman"/>
                <w:sz w:val="20"/>
                <w:lang w:val="kk-KZ"/>
              </w:rPr>
              <w:t>Регулярлы және сингулярл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ы ауытқулар. Негізгі түсініктер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 және анықтамалар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57B1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918BC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6D2A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B2F3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0366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</w:t>
            </w:r>
          </w:p>
        </w:tc>
      </w:tr>
      <w:tr w:rsidR="00B41D1F" w:rsidRPr="006203A8" w14:paraId="5780AA3B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160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4BC5" w14:textId="07624817" w:rsidR="00B41D1F" w:rsidRPr="00A211D1" w:rsidRDefault="00B41D1F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CB3FC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1A834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ED50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CE1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2A3BE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D1F" w:rsidRPr="006203A8" w14:paraId="0552EC97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F7D16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A529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0046A1">
        <w:trPr>
          <w:trHeight w:val="722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36747BE2" w:rsidR="00507C58" w:rsidRDefault="00B67BF2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29ABF6AF" w:rsidR="00507C58" w:rsidRPr="002C4DDF" w:rsidRDefault="0060246C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Асимптотикалық тізбек, асимптотикалық қатар, асимптотикалық жуықтау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00CD1EC6" w:rsidR="00507C58" w:rsidRPr="006203A8" w:rsidRDefault="0095089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18285F3A" w:rsidR="00507C58" w:rsidRPr="006203A8" w:rsidRDefault="00950896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BB0993" w:rsidRPr="006203A8" w14:paraId="6569EFF6" w14:textId="048A5512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12E86F62" w:rsidR="00507C58" w:rsidRPr="00A211D1" w:rsidRDefault="00507C58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77E3F56A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3B28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847435" w:rsidRPr="000046A1" w14:paraId="6B6D7F97" w14:textId="77777777" w:rsidTr="000046A1">
        <w:trPr>
          <w:trHeight w:val="75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CBF158" w14:textId="6406FD24" w:rsidR="00847435" w:rsidRPr="00935DEE" w:rsidRDefault="00B67BF2" w:rsidP="00B6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1562C" w14:textId="7AA06E3D" w:rsidR="00847435" w:rsidRPr="000046A1" w:rsidRDefault="00AD2B8E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Регулярлы ауытқыған бастапқы есеп шешімінің асимптотикалық жіктелуі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391A1" w14:textId="4E038527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69770" w14:textId="7817F717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AE9A" w14:textId="4A6F29F6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4129" w14:textId="25A99EE8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6C842" w14:textId="4F3FD2B6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847435" w:rsidRPr="000046A1" w14:paraId="58F4DF97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D5DD6E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35BA" w14:textId="49A7B69C" w:rsidR="00847435" w:rsidRPr="000046A1" w:rsidRDefault="00AD2B8E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7F4512" w:rsidRP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симптотикалық жуықтау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лар құруға арналған</w:t>
            </w:r>
            <w:r w:rsidR="007F4512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7435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CE9B3" w14:textId="36C5378D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5CA7" w14:textId="46F0F802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570C7" w14:textId="25675220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42A62" w14:textId="07C65099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A865" w14:textId="085A9CD4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D51A3" w:rsidRPr="000046A1" w14:paraId="0CA32F74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EE31BE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EA5E" w14:textId="2B7D0A3F" w:rsidR="000D51A3" w:rsidRDefault="000D51A3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ауытқыған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дифференциалдық теңдеулерге арналған Коши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бі шешімінің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9DACB" w14:textId="5DAA1E3F" w:rsidR="000D51A3" w:rsidRDefault="000D51A3" w:rsidP="000D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899D" w14:textId="62573598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340A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81B9A" w14:textId="46AFF8D6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7D715" w14:textId="67EA03CE" w:rsidR="000D51A3" w:rsidRPr="000046A1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847435" w:rsidRPr="000046A1" w14:paraId="7D5607A3" w14:textId="77777777" w:rsidTr="00B41D1F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F58A1A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B1AF6" w14:textId="18896637" w:rsidR="00847435" w:rsidRDefault="00847435" w:rsidP="00847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</w:p>
        </w:tc>
      </w:tr>
      <w:tr w:rsidR="000046A1" w:rsidRPr="006203A8" w14:paraId="583B7A78" w14:textId="56E7A1F3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274D8D4B" w:rsidR="000046A1" w:rsidRPr="006203A8" w:rsidRDefault="00B67BF2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0671C7F6" w14:textId="14CB495D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14454637" w:rsidR="000046A1" w:rsidRPr="00A211D1" w:rsidRDefault="000046A1" w:rsidP="000D51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Кіші параметр</w:t>
            </w:r>
            <w:r w:rsidR="000D51A3">
              <w:rPr>
                <w:rFonts w:ascii="Times New Roman" w:hAnsi="Times New Roman" w:cs="Times New Roman"/>
                <w:sz w:val="20"/>
                <w:lang w:val="kk-KZ"/>
              </w:rPr>
              <w:t>л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і дифференциалдық теңдеулерге арналған бастапқы секірісі жоқ Коши есебінің қойылуы. Біртекті дифференциалдық теңдеудің іргелі шешімдер жүйесі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0040B19E" w:rsidR="000046A1" w:rsidRPr="006203A8" w:rsidRDefault="000046A1" w:rsidP="000046A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63454EBA" w:rsidR="000046A1" w:rsidRPr="006203A8" w:rsidRDefault="000046A1" w:rsidP="000046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5415CD07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2F35F8C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26B9A854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0046A1" w:rsidRPr="006203A8" w14:paraId="7A869053" w14:textId="2A1C9E5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4A5DC75B" w:rsidR="000046A1" w:rsidRPr="00A211D1" w:rsidRDefault="000046A1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Біртекті дифференциалдық теңдеудің іргелі шешімдер жүйесінің  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56297429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03E149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54C6EE8B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777AF89E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8E" w:rsidRPr="006203A8" w14:paraId="459BDC4C" w14:textId="3223691D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0532BED2" w:rsidR="00AD2B8E" w:rsidRPr="005949DB" w:rsidRDefault="00AD2B8E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D51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7F4512" w:rsidRPr="000D51A3">
              <w:rPr>
                <w:rFonts w:ascii="Times New Roman" w:hAnsi="Times New Roman" w:cs="Times New Roman"/>
                <w:sz w:val="20"/>
                <w:lang w:val="kk-KZ"/>
              </w:rPr>
              <w:t>Кіші параметр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л</w:t>
            </w:r>
            <w:r w:rsidR="007F4512" w:rsidRPr="000D51A3">
              <w:rPr>
                <w:rFonts w:ascii="Times New Roman" w:hAnsi="Times New Roman" w:cs="Times New Roman"/>
                <w:sz w:val="20"/>
                <w:lang w:val="kk-KZ"/>
              </w:rPr>
              <w:t xml:space="preserve">і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б</w:t>
            </w:r>
            <w:r w:rsidR="002D37AF"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іртекті дифференциалдық теңдеудің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берілген дәлдікпен </w:t>
            </w:r>
            <w:r w:rsidR="002D37AF" w:rsidRPr="002D37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2D37AF" w:rsidRPr="002D37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ргелі шешімдер жүйесін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3377211" w:rsidR="00AD2B8E" w:rsidRPr="00E96C7B" w:rsidRDefault="00AD2B8E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2E02E99D" w:rsidR="00AD2B8E" w:rsidRPr="00E96C7B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786C7124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183EDB5B" w:rsidR="00AD2B8E" w:rsidRPr="006203A8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507C58" w:rsidRPr="00A93154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5CE56F35" w:rsidR="00507C58" w:rsidRPr="00D221C3" w:rsidRDefault="00D221C3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AD2B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0D51A3" w:rsidRPr="006203A8" w14:paraId="69184A5E" w14:textId="55F39CBD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4B8FFB5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75F2A34" w14:textId="29EFEDC3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2B109FF5" w:rsidR="000D51A3" w:rsidRPr="006203A8" w:rsidRDefault="000D51A3" w:rsidP="000D51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D5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параметрлі б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іртекті дифференциалдық 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функциялары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DB84B5C" w:rsidR="000D51A3" w:rsidRPr="006203A8" w:rsidRDefault="000D51A3" w:rsidP="000046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46C3A78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998BA19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27794C1B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E9B3F8D" w:rsidR="000D51A3" w:rsidRPr="006203A8" w:rsidRDefault="000D51A3" w:rsidP="000046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D51A3" w:rsidRPr="006203A8" w14:paraId="76A8CD1A" w14:textId="4FBDFBC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0D0FD8E2" w:rsidR="000D51A3" w:rsidRPr="006203A8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D5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іртекті дифференциалдық 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функцияларының </w:t>
            </w:r>
            <w:r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асимптотикалық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9DC9886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3C4988D1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1DF56C5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676DBE6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1A3" w:rsidRPr="006203A8" w14:paraId="23CF95DC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CA75C" w14:textId="77777777" w:rsidR="000D51A3" w:rsidRPr="006203A8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D638B" w14:textId="09F4E469" w:rsidR="000D51A3" w:rsidRPr="00237DF0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8D5B" w14:textId="21E18A51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BCF4C" w14:textId="64840D0E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C7E89" w14:textId="77777777" w:rsidR="000D51A3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2536" w14:textId="1CF25EC2" w:rsidR="000D51A3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617C" w14:textId="22B92868" w:rsidR="000D51A3" w:rsidRPr="006203A8" w:rsidRDefault="002B6217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D51A3" w:rsidRPr="00DD7F36" w14:paraId="69F8E78D" w14:textId="77777777" w:rsidTr="009B28DC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48A9CC12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3B281B" w:rsidRPr="007F4512" w14:paraId="439B58A3" w14:textId="77777777" w:rsidTr="00FA6D07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7F2C4C" w14:textId="2D04BA14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431C5" w14:textId="0BEBD7E4" w:rsidR="003B281B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Д6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параметрлі д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1734" w14:textId="03619DEA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E80E" w14:textId="52F3D04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2379" w14:textId="6E893AE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8B03F" w14:textId="21A6BD3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1A0E" w14:textId="14B4B6AD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281B" w:rsidRPr="007F4512" w14:paraId="5256F2F0" w14:textId="77777777" w:rsidTr="00A862E2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5953C8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ECE8" w14:textId="2D4C9AE1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С6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 xml:space="preserve">Коши 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бі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 алуға</w:t>
            </w:r>
            <w:r w:rsidR="00DB38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6488" w14:textId="36294ABF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B71C" w14:textId="692547B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670D5" w14:textId="563E335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760C" w14:textId="2B4573D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46C98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53EF28D6" w14:textId="77777777" w:rsidTr="001645E0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FBC83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AA76" w14:textId="57800E0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3B281B" w:rsidRPr="007F4512" w14:paraId="7BD235FA" w14:textId="77777777" w:rsidTr="00D92966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FB5B43" w14:textId="24196C78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8E5C5" w14:textId="026EE6C4" w:rsidR="003B281B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параметрлі д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бастапқы секірісі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симптотикалық бағалауы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7489" w14:textId="47F3BA6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678F" w14:textId="6C42663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D734" w14:textId="4A584EA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C247" w14:textId="38CE547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F636" w14:textId="5E8BB72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B281B" w:rsidRPr="007F4512" w14:paraId="331070CB" w14:textId="77777777" w:rsidTr="00D92966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6DB925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4AE0F" w14:textId="0C056283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С7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 w:rsidRPr="00807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DB3816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 бағалауы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66BB0" w14:textId="2BF3608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0AB2" w14:textId="32CBB526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F448" w14:textId="4BF147E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428AE" w14:textId="02610FC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9495E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E4C7A" w:rsidRPr="007F4512" w14:paraId="1B9B0AE2" w14:textId="77777777" w:rsidTr="00D92966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E4355A" w14:textId="77777777" w:rsidR="00AE4C7A" w:rsidRDefault="00AE4C7A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F8B2C" w14:textId="573BA4E7" w:rsidR="00AE4C7A" w:rsidRPr="00DB3816" w:rsidRDefault="00AE4C7A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AE9C9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76C7B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87D1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C54A9" w14:textId="205F3FDE" w:rsidR="00AE4C7A" w:rsidRP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BB6D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40BAA130" w14:textId="77777777" w:rsidTr="00D92966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3E6D4" w14:textId="77777777" w:rsidR="00790EC1" w:rsidRDefault="00790EC1" w:rsidP="00D92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B06A5" w14:textId="7ABD3CCB" w:rsidR="00790EC1" w:rsidRDefault="00790EC1" w:rsidP="00D92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790EC1" w:rsidRPr="006203A8" w14:paraId="5A664E14" w14:textId="791BB287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661BDD19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5B885749" w14:textId="79E1529A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30D57F0D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03CE2C32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7709CAAA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10EE2C6A" w:rsidR="00790EC1" w:rsidRPr="0002275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2BC9F8B5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4B8A955F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С8</w:t>
            </w:r>
          </w:p>
        </w:tc>
      </w:tr>
      <w:tr w:rsidR="00790EC1" w:rsidRPr="006203A8" w14:paraId="6E82757A" w14:textId="39F70BF3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3585365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сәйкес ауытқымаған есеп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317EF02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86F0F99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5370A3F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E0B64F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10BF2D91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E93B0E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B491F" w14:textId="02E4B68E" w:rsidR="00790EC1" w:rsidRPr="00237DF0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1D93" w14:textId="634C7C0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7F27" w14:textId="083F4B8D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29A1E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F250E" w14:textId="7F42115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3E64" w14:textId="24A16FB6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ЖТ3</w:t>
            </w:r>
          </w:p>
        </w:tc>
      </w:tr>
      <w:tr w:rsidR="00790EC1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42C612B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</w:p>
        </w:tc>
      </w:tr>
      <w:tr w:rsidR="00790EC1" w:rsidRPr="006203A8" w14:paraId="29199672" w14:textId="13BF68DC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6C94613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7A21AA4A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0A6BF0E" w:rsidR="00790EC1" w:rsidRPr="006203A8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Коши есебі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794FB30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1A026220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56EBE731" w:rsidR="00790EC1" w:rsidRPr="0000459C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36B4C10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05E3F94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90EC1" w:rsidRPr="006203A8" w14:paraId="11E92741" w14:textId="2F2253D1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1E3C2F5C" w:rsidR="00790EC1" w:rsidRPr="0000459C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4DB364EF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4605172D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3FCA7DF4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2872EE99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3C71BC82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D04B80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6C95" w14:textId="6B731620" w:rsidR="002B6217" w:rsidRPr="0000459C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жіктелуін құруға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4600" w14:textId="5D56FDC4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5ED8" w14:textId="6D523BD1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84D12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AC1F" w14:textId="06CDA52F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C90C" w14:textId="1A46B10D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8005C50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</w:p>
        </w:tc>
      </w:tr>
      <w:tr w:rsidR="002B6217" w:rsidRPr="006203A8" w14:paraId="71252D62" w14:textId="4DFA6493" w:rsidTr="000046A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1CC1AF04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157B462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4BB1736B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Коши есебі </w:t>
            </w:r>
            <w:r w:rsidRPr="00DD7CD5"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1D0CC4CE" w:rsidR="002B6217" w:rsidRPr="00A211D1" w:rsidRDefault="002B6217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6C101D2D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3F4A0CB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3FC27C2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079A72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B6217" w:rsidRPr="006203A8" w14:paraId="22D592B8" w14:textId="55D67A38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7BD9097D" w:rsidR="002B6217" w:rsidRPr="00A211D1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Асимптотика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шешім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 есеп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37904DE5" w:rsidR="002B6217" w:rsidRPr="00A211D1" w:rsidRDefault="002B6217" w:rsidP="00790E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553D421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5C9A749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62A28556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5876875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47316C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FB70D" w14:textId="12AC197B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5E1E" w14:textId="6F5A48D7" w:rsidR="002B6217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D6A10" w14:textId="75A9530B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8E07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76E73" w14:textId="7BE3BF69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4F3B7" w14:textId="6B330711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2B6217" w:rsidRPr="006203A8" w14:paraId="19FA85DA" w14:textId="77777777" w:rsidTr="00543764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1035106A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8967A5" w:rsidRPr="006203A8" w14:paraId="2751B2A0" w14:textId="77777777" w:rsidTr="00827134">
        <w:trPr>
          <w:jc w:val="center"/>
        </w:trPr>
        <w:tc>
          <w:tcPr>
            <w:tcW w:w="991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4C2CB" w14:textId="7E3C070D" w:rsidR="008967A5" w:rsidRPr="002B6217" w:rsidRDefault="008967A5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БАСТАПҚЫ СЕКІРІСТІ КОШИ ЕСЕБІ</w:t>
            </w:r>
          </w:p>
        </w:tc>
      </w:tr>
      <w:tr w:rsidR="00790EC1" w:rsidRPr="006203A8" w14:paraId="090291E6" w14:textId="5F70EA79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693E9CA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6BC57B5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19686808" w:rsidR="00790EC1" w:rsidRPr="00A211D1" w:rsidRDefault="00790EC1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параметрлі д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секірісті 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20AA6C75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7EAE3C04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4DFD313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3325333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97BB845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90EC1" w:rsidRPr="006203A8" w14:paraId="100E19F4" w14:textId="7417CA4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4BEF3518" w:rsidR="00790EC1" w:rsidRPr="00A211D1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>ешімінің асимптотикалық бағалауы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236AC02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3350858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2CA143F0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4CF6537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A93154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265A487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ЖТ3</w:t>
            </w:r>
          </w:p>
        </w:tc>
      </w:tr>
      <w:tr w:rsidR="00790EC1" w:rsidRPr="006203A8" w14:paraId="288CE836" w14:textId="4F6B82E2" w:rsidTr="000046A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38F6F38E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1F146A0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719027B8" w:rsidR="00790EC1" w:rsidRPr="006203A8" w:rsidRDefault="00790EC1" w:rsidP="002B621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="00726339"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039E77C0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403A7D0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51E6FC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3E9F50F6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07C24AA0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90EC1" w:rsidRPr="006203A8" w14:paraId="48BBE853" w14:textId="23FE2D7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02B30A7F" w:rsidR="003B281B" w:rsidRPr="006203A8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сәйкес </w:t>
            </w:r>
            <w:r w:rsidR="003B281B"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7E603C68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968F68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5920B6A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D2D64D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A93154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2A1BDE2C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,ЖТ4</w:t>
            </w:r>
          </w:p>
        </w:tc>
      </w:tr>
      <w:tr w:rsidR="00790EC1" w:rsidRPr="006203A8" w14:paraId="1C7A1FBC" w14:textId="67A61761" w:rsidTr="000046A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0609E56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DF9EF04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017CB05F" w:rsidR="00790EC1" w:rsidRPr="006203A8" w:rsidRDefault="00790EC1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параметрлі д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726339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шешімінің 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және оның реті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3ED0248E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134AB85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90EC1" w:rsidRPr="006203A8" w14:paraId="4E17BB8C" w14:textId="334D9AEE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2333C1F9" w:rsidR="00790EC1" w:rsidRPr="005949DB" w:rsidRDefault="00790EC1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7263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4.1,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9" w:rsidRPr="006203A8" w14:paraId="01DAE5D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F733BC" w14:textId="77777777" w:rsidR="00726339" w:rsidRPr="006203A8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864D4" w14:textId="001C3EE7" w:rsidR="00726339" w:rsidRPr="005949DB" w:rsidRDefault="00726339" w:rsidP="003B2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</w:t>
            </w:r>
            <w:r w:rsidR="003B281B" w:rsidRPr="00807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сипатын анықтауға арналған </w:t>
            </w:r>
            <w:r w:rsidR="003B281B" w:rsidRPr="00900404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CEF7" w14:textId="21579F6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0AB2E" w14:textId="131A8FB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3C832" w14:textId="77777777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400C2" w14:textId="2B081CBE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DCDBE" w14:textId="4116E79E" w:rsidR="00726339" w:rsidRPr="006203A8" w:rsidRDefault="00726339" w:rsidP="007263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4194941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DA68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DA900" w14:textId="3E16758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</w:p>
        </w:tc>
      </w:tr>
      <w:tr w:rsidR="00790EC1" w:rsidRPr="006203A8" w14:paraId="7D01E7F5" w14:textId="77777777" w:rsidTr="00B41D1F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90972C" w14:textId="1FA6E4CB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63AD" w14:textId="2CDB4D92" w:rsidR="00790EC1" w:rsidRPr="00A211D1" w:rsidRDefault="00790EC1" w:rsidP="003B28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C4E1" w14:textId="77777777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CE32" w14:textId="77777777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219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0838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1BECF" w14:textId="0F93E37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90EC1" w:rsidRPr="006203A8" w14:paraId="59E9684E" w14:textId="77777777" w:rsidTr="00B41D1F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C9D4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9E589" w14:textId="01F9F0F4" w:rsidR="00790EC1" w:rsidRPr="004314F2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9C9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8B2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4.3, 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CD8D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6BAB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5004E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7F1FE61A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36C7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54CA1" w14:textId="398295D2" w:rsidR="00790EC1" w:rsidRPr="00586BA7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6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жіктелуіне 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7AD4" w14:textId="37A516C0" w:rsidR="00790EC1" w:rsidRPr="00E96C7B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9F5A6" w14:textId="1FB33E51" w:rsidR="00790EC1" w:rsidRPr="00E96C7B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1CAF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3D0D4" w14:textId="2291010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F14DC" w14:textId="4F446FF7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ЖТ6</w:t>
            </w:r>
          </w:p>
        </w:tc>
      </w:tr>
      <w:tr w:rsidR="00790EC1" w:rsidRPr="00A93154" w14:paraId="12698B78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A785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F66DA" w14:textId="7722DDA3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ТС14, ЖТ6</w:t>
            </w:r>
          </w:p>
        </w:tc>
      </w:tr>
      <w:tr w:rsidR="00790EC1" w:rsidRPr="006203A8" w14:paraId="62363443" w14:textId="77777777" w:rsidTr="000046A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10BE94F4" w:rsidR="00790EC1" w:rsidRPr="00926764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0965AD23" w:rsidR="00790EC1" w:rsidRPr="0012443C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15.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параметрлі дифференциалдық 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1E3270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7642BD7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79D7275A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D221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</w:t>
            </w:r>
            <w:r w:rsidRPr="00586BA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кіріс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нүктесінде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шешімінің өсу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0EC1" w:rsidRPr="006203A8" w14:paraId="4550FC67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4.1 - 5.2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90EC1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6C9109E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790EC1" w:rsidRPr="00D221C3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9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0121F700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09C7709A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Абдибеков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72F1BD88" w:rsidR="00883571" w:rsidRPr="006203A8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Б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Кошанов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7FB2BCDB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М.Қ. Дауылбаев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8029B" w14:textId="77777777" w:rsidR="008E7938" w:rsidRDefault="008E7938" w:rsidP="004D7B42">
      <w:pPr>
        <w:spacing w:after="0" w:line="240" w:lineRule="auto"/>
      </w:pPr>
      <w:r>
        <w:separator/>
      </w:r>
    </w:p>
  </w:endnote>
  <w:endnote w:type="continuationSeparator" w:id="0">
    <w:p w14:paraId="0420D093" w14:textId="77777777" w:rsidR="008E7938" w:rsidRDefault="008E7938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C7B0" w14:textId="77777777" w:rsidR="008E7938" w:rsidRDefault="008E7938" w:rsidP="004D7B42">
      <w:pPr>
        <w:spacing w:after="0" w:line="240" w:lineRule="auto"/>
      </w:pPr>
      <w:r>
        <w:separator/>
      </w:r>
    </w:p>
  </w:footnote>
  <w:footnote w:type="continuationSeparator" w:id="0">
    <w:p w14:paraId="5C764938" w14:textId="77777777" w:rsidR="008E7938" w:rsidRDefault="008E7938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046A1"/>
    <w:rsid w:val="00013784"/>
    <w:rsid w:val="00022758"/>
    <w:rsid w:val="00033FE6"/>
    <w:rsid w:val="00075037"/>
    <w:rsid w:val="000C1805"/>
    <w:rsid w:val="000D2A88"/>
    <w:rsid w:val="000D322D"/>
    <w:rsid w:val="000D51A3"/>
    <w:rsid w:val="000F6E64"/>
    <w:rsid w:val="00107342"/>
    <w:rsid w:val="0011463E"/>
    <w:rsid w:val="00117EDB"/>
    <w:rsid w:val="0012443C"/>
    <w:rsid w:val="00134985"/>
    <w:rsid w:val="00154EF4"/>
    <w:rsid w:val="00156D29"/>
    <w:rsid w:val="001625DA"/>
    <w:rsid w:val="00192579"/>
    <w:rsid w:val="001A348B"/>
    <w:rsid w:val="001C0C44"/>
    <w:rsid w:val="001C37A4"/>
    <w:rsid w:val="001C3AA6"/>
    <w:rsid w:val="001C6438"/>
    <w:rsid w:val="001C7936"/>
    <w:rsid w:val="001D08A8"/>
    <w:rsid w:val="001D308A"/>
    <w:rsid w:val="001E4BDE"/>
    <w:rsid w:val="001F66E6"/>
    <w:rsid w:val="001F7598"/>
    <w:rsid w:val="00214464"/>
    <w:rsid w:val="00215A4E"/>
    <w:rsid w:val="00217460"/>
    <w:rsid w:val="00220332"/>
    <w:rsid w:val="002258B1"/>
    <w:rsid w:val="00237DF0"/>
    <w:rsid w:val="0024766C"/>
    <w:rsid w:val="00263F13"/>
    <w:rsid w:val="0027589E"/>
    <w:rsid w:val="00294A72"/>
    <w:rsid w:val="002A2F2B"/>
    <w:rsid w:val="002B6217"/>
    <w:rsid w:val="002C4DDF"/>
    <w:rsid w:val="002C70EB"/>
    <w:rsid w:val="002D37AF"/>
    <w:rsid w:val="002E315C"/>
    <w:rsid w:val="00303634"/>
    <w:rsid w:val="00304E66"/>
    <w:rsid w:val="00306EDB"/>
    <w:rsid w:val="00325E47"/>
    <w:rsid w:val="0034167E"/>
    <w:rsid w:val="003A5E5F"/>
    <w:rsid w:val="003A68ED"/>
    <w:rsid w:val="003B281B"/>
    <w:rsid w:val="003B50E0"/>
    <w:rsid w:val="003C1CF4"/>
    <w:rsid w:val="003C3899"/>
    <w:rsid w:val="003E7FD1"/>
    <w:rsid w:val="003F7AED"/>
    <w:rsid w:val="00406CEB"/>
    <w:rsid w:val="004166BA"/>
    <w:rsid w:val="00423546"/>
    <w:rsid w:val="00426425"/>
    <w:rsid w:val="004314F2"/>
    <w:rsid w:val="004468C8"/>
    <w:rsid w:val="00461E09"/>
    <w:rsid w:val="00467B91"/>
    <w:rsid w:val="00472C8E"/>
    <w:rsid w:val="004924E9"/>
    <w:rsid w:val="004A039F"/>
    <w:rsid w:val="004D7B42"/>
    <w:rsid w:val="004E19EE"/>
    <w:rsid w:val="004E2436"/>
    <w:rsid w:val="004E7080"/>
    <w:rsid w:val="004F1DE0"/>
    <w:rsid w:val="00507C58"/>
    <w:rsid w:val="0051259A"/>
    <w:rsid w:val="00520161"/>
    <w:rsid w:val="005357EF"/>
    <w:rsid w:val="00550CBE"/>
    <w:rsid w:val="005814F1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5598"/>
    <w:rsid w:val="005C11E6"/>
    <w:rsid w:val="005D0CC5"/>
    <w:rsid w:val="005E0EBA"/>
    <w:rsid w:val="005E19B7"/>
    <w:rsid w:val="005E4F5B"/>
    <w:rsid w:val="005F04A4"/>
    <w:rsid w:val="0060246C"/>
    <w:rsid w:val="006203A8"/>
    <w:rsid w:val="006446F1"/>
    <w:rsid w:val="0066329A"/>
    <w:rsid w:val="0068384E"/>
    <w:rsid w:val="006978EC"/>
    <w:rsid w:val="006B01B0"/>
    <w:rsid w:val="006C5861"/>
    <w:rsid w:val="006F5867"/>
    <w:rsid w:val="007136C3"/>
    <w:rsid w:val="00726339"/>
    <w:rsid w:val="00734E64"/>
    <w:rsid w:val="00746E1E"/>
    <w:rsid w:val="007732B3"/>
    <w:rsid w:val="00774DE4"/>
    <w:rsid w:val="00775FA4"/>
    <w:rsid w:val="00783363"/>
    <w:rsid w:val="00790EC1"/>
    <w:rsid w:val="007A7478"/>
    <w:rsid w:val="007B6B94"/>
    <w:rsid w:val="007C6BAD"/>
    <w:rsid w:val="007D4792"/>
    <w:rsid w:val="007D509E"/>
    <w:rsid w:val="007E52F9"/>
    <w:rsid w:val="007F0C32"/>
    <w:rsid w:val="007F4512"/>
    <w:rsid w:val="008071FD"/>
    <w:rsid w:val="008178A4"/>
    <w:rsid w:val="00844930"/>
    <w:rsid w:val="00847435"/>
    <w:rsid w:val="008507AC"/>
    <w:rsid w:val="008566BB"/>
    <w:rsid w:val="00883571"/>
    <w:rsid w:val="008967A5"/>
    <w:rsid w:val="008A484B"/>
    <w:rsid w:val="008B5709"/>
    <w:rsid w:val="008B5BBD"/>
    <w:rsid w:val="008B62D0"/>
    <w:rsid w:val="008E0CE6"/>
    <w:rsid w:val="008E7938"/>
    <w:rsid w:val="00900404"/>
    <w:rsid w:val="009025E6"/>
    <w:rsid w:val="00906FE3"/>
    <w:rsid w:val="00926764"/>
    <w:rsid w:val="00935DEE"/>
    <w:rsid w:val="00950896"/>
    <w:rsid w:val="00953B52"/>
    <w:rsid w:val="009B4A64"/>
    <w:rsid w:val="009D04B2"/>
    <w:rsid w:val="009E637A"/>
    <w:rsid w:val="009F1FD7"/>
    <w:rsid w:val="009F285C"/>
    <w:rsid w:val="009F4B89"/>
    <w:rsid w:val="009F5487"/>
    <w:rsid w:val="009F7804"/>
    <w:rsid w:val="00A154C2"/>
    <w:rsid w:val="00A17B56"/>
    <w:rsid w:val="00A211D1"/>
    <w:rsid w:val="00A2657B"/>
    <w:rsid w:val="00A71BE2"/>
    <w:rsid w:val="00A72870"/>
    <w:rsid w:val="00A93154"/>
    <w:rsid w:val="00AB2EFD"/>
    <w:rsid w:val="00AB5E3A"/>
    <w:rsid w:val="00AC683F"/>
    <w:rsid w:val="00AD0A83"/>
    <w:rsid w:val="00AD2B8E"/>
    <w:rsid w:val="00AD3B69"/>
    <w:rsid w:val="00AD42BF"/>
    <w:rsid w:val="00AE265A"/>
    <w:rsid w:val="00AE4C7A"/>
    <w:rsid w:val="00AF0E7B"/>
    <w:rsid w:val="00AF1939"/>
    <w:rsid w:val="00B1073F"/>
    <w:rsid w:val="00B142B9"/>
    <w:rsid w:val="00B41D1F"/>
    <w:rsid w:val="00B67BF2"/>
    <w:rsid w:val="00B72024"/>
    <w:rsid w:val="00BA05A7"/>
    <w:rsid w:val="00BB0993"/>
    <w:rsid w:val="00BB3747"/>
    <w:rsid w:val="00BE23BF"/>
    <w:rsid w:val="00BF4C4A"/>
    <w:rsid w:val="00C030B6"/>
    <w:rsid w:val="00C26038"/>
    <w:rsid w:val="00C30799"/>
    <w:rsid w:val="00C344B9"/>
    <w:rsid w:val="00C47F2E"/>
    <w:rsid w:val="00C538AD"/>
    <w:rsid w:val="00C72524"/>
    <w:rsid w:val="00C867CD"/>
    <w:rsid w:val="00C920FE"/>
    <w:rsid w:val="00CA460D"/>
    <w:rsid w:val="00CB730B"/>
    <w:rsid w:val="00CB7E3A"/>
    <w:rsid w:val="00CD4D03"/>
    <w:rsid w:val="00CD5D35"/>
    <w:rsid w:val="00D028DA"/>
    <w:rsid w:val="00D109C1"/>
    <w:rsid w:val="00D11B29"/>
    <w:rsid w:val="00D221C3"/>
    <w:rsid w:val="00D31421"/>
    <w:rsid w:val="00D411B3"/>
    <w:rsid w:val="00D7235F"/>
    <w:rsid w:val="00DA51CF"/>
    <w:rsid w:val="00DB0F15"/>
    <w:rsid w:val="00DB3816"/>
    <w:rsid w:val="00DD6441"/>
    <w:rsid w:val="00DD7CD5"/>
    <w:rsid w:val="00DD7F36"/>
    <w:rsid w:val="00DE32E1"/>
    <w:rsid w:val="00DF1BA0"/>
    <w:rsid w:val="00E02108"/>
    <w:rsid w:val="00E118B2"/>
    <w:rsid w:val="00E246AB"/>
    <w:rsid w:val="00E26D9C"/>
    <w:rsid w:val="00E371F6"/>
    <w:rsid w:val="00E96C7B"/>
    <w:rsid w:val="00EA0B55"/>
    <w:rsid w:val="00EA20E1"/>
    <w:rsid w:val="00EA484F"/>
    <w:rsid w:val="00EC43C5"/>
    <w:rsid w:val="00F004A0"/>
    <w:rsid w:val="00F00BFB"/>
    <w:rsid w:val="00F14856"/>
    <w:rsid w:val="00F31F29"/>
    <w:rsid w:val="00F521EC"/>
    <w:rsid w:val="00F83755"/>
    <w:rsid w:val="00F939DE"/>
    <w:rsid w:val="00F94BD0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zakulovaaziz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1876</Words>
  <Characters>10699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4</cp:revision>
  <dcterms:created xsi:type="dcterms:W3CDTF">2022-09-21T08:32:00Z</dcterms:created>
  <dcterms:modified xsi:type="dcterms:W3CDTF">2022-09-22T09:19:00Z</dcterms:modified>
</cp:coreProperties>
</file>